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8211" w14:textId="13C40A8E" w:rsidR="00A6567E" w:rsidRDefault="00A6567E">
      <w:pPr>
        <w:rPr>
          <w:i/>
          <w:iCs/>
        </w:rPr>
      </w:pPr>
      <w:r w:rsidRPr="00913B99">
        <w:rPr>
          <w:b/>
          <w:bCs/>
        </w:rPr>
        <w:t>1 Peter 5:8</w:t>
      </w:r>
      <w:r>
        <w:t xml:space="preserve"> </w:t>
      </w:r>
      <w:r w:rsidRPr="00A6567E">
        <w:rPr>
          <w:i/>
          <w:iCs/>
        </w:rPr>
        <w:t>Be alert and of sober mind. Your enemy the devil prowls around like a roaring lion looking for someone to devour.</w:t>
      </w:r>
    </w:p>
    <w:p w14:paraId="2A4FB1F2" w14:textId="0490ED11" w:rsidR="00913B99" w:rsidRPr="00DC6322" w:rsidRDefault="00A6567E" w:rsidP="00913B99">
      <w:pPr>
        <w:rPr>
          <w:i/>
          <w:iCs/>
        </w:rPr>
      </w:pPr>
      <w:r w:rsidRPr="00913B99">
        <w:rPr>
          <w:b/>
          <w:bCs/>
        </w:rPr>
        <w:t>Matthew 22:36-40</w:t>
      </w:r>
      <w:r>
        <w:rPr>
          <w:i/>
          <w:iCs/>
        </w:rPr>
        <w:t xml:space="preserve"> </w:t>
      </w:r>
      <w:r w:rsidR="00913B99" w:rsidRPr="00913B99">
        <w:rPr>
          <w:i/>
          <w:iCs/>
        </w:rPr>
        <w:t>“Teacher, which is the greatest commandment in the Law?”</w:t>
      </w:r>
      <w:r w:rsidR="00913B99">
        <w:rPr>
          <w:i/>
          <w:iCs/>
        </w:rPr>
        <w:t xml:space="preserve"> </w:t>
      </w:r>
      <w:r w:rsidR="00913B99" w:rsidRPr="00913B99">
        <w:rPr>
          <w:i/>
          <w:iCs/>
          <w:vertAlign w:val="superscript"/>
        </w:rPr>
        <w:t>37</w:t>
      </w:r>
      <w:r w:rsidR="00913B99" w:rsidRPr="00913B99">
        <w:rPr>
          <w:i/>
          <w:iCs/>
        </w:rPr>
        <w:t xml:space="preserve"> Jesus replied: </w:t>
      </w:r>
      <w:proofErr w:type="gramStart"/>
      <w:r w:rsidR="00913B99" w:rsidRPr="00913B99">
        <w:rPr>
          <w:i/>
          <w:iCs/>
        </w:rPr>
        <w:t>“ ‘</w:t>
      </w:r>
      <w:proofErr w:type="gramEnd"/>
      <w:r w:rsidR="00913B99" w:rsidRPr="00913B99">
        <w:rPr>
          <w:i/>
          <w:iCs/>
        </w:rPr>
        <w:t>Love the Lord your God with all your heart and with all your soul and with all your mind.’</w:t>
      </w:r>
      <w:r w:rsidR="00913B99">
        <w:rPr>
          <w:i/>
          <w:iCs/>
        </w:rPr>
        <w:t xml:space="preserve"> </w:t>
      </w:r>
      <w:r w:rsidR="00913B99" w:rsidRPr="00913B99">
        <w:rPr>
          <w:i/>
          <w:iCs/>
          <w:vertAlign w:val="superscript"/>
        </w:rPr>
        <w:t xml:space="preserve">38 </w:t>
      </w:r>
      <w:r w:rsidR="00913B99" w:rsidRPr="00913B99">
        <w:rPr>
          <w:i/>
          <w:iCs/>
        </w:rPr>
        <w:t>This is the first and greatest commandment.</w:t>
      </w:r>
      <w:r w:rsidR="00913B99">
        <w:rPr>
          <w:i/>
          <w:iCs/>
        </w:rPr>
        <w:t xml:space="preserve"> </w:t>
      </w:r>
      <w:r w:rsidR="00913B99" w:rsidRPr="00913B99">
        <w:rPr>
          <w:i/>
          <w:iCs/>
          <w:vertAlign w:val="superscript"/>
        </w:rPr>
        <w:t>39</w:t>
      </w:r>
      <w:r w:rsidR="00913B99" w:rsidRPr="00913B99">
        <w:rPr>
          <w:i/>
          <w:iCs/>
        </w:rPr>
        <w:t xml:space="preserve"> And the second is like it: ‘Love your neighbor as yourself.’</w:t>
      </w:r>
      <w:r w:rsidR="00913B99">
        <w:rPr>
          <w:i/>
          <w:iCs/>
        </w:rPr>
        <w:t xml:space="preserve"> </w:t>
      </w:r>
      <w:r w:rsidR="00913B99" w:rsidRPr="00913B99">
        <w:rPr>
          <w:i/>
          <w:iCs/>
          <w:vertAlign w:val="superscript"/>
        </w:rPr>
        <w:t xml:space="preserve">40 </w:t>
      </w:r>
      <w:r w:rsidR="00913B99" w:rsidRPr="00913B99">
        <w:rPr>
          <w:i/>
          <w:iCs/>
        </w:rPr>
        <w:t>All the Law and the Prophets hang on these two commandments.”</w:t>
      </w:r>
    </w:p>
    <w:p w14:paraId="1EAC04F5" w14:textId="2D477B3E" w:rsidR="00913B99" w:rsidRPr="00913B99" w:rsidRDefault="00913B99" w:rsidP="00913B99">
      <w:r w:rsidRPr="00913B99">
        <w:rPr>
          <w:b/>
          <w:bCs/>
        </w:rPr>
        <w:t>There are many ways greed manifests itself</w:t>
      </w:r>
      <w:r w:rsidRPr="00913B99">
        <w:t xml:space="preserve">.  </w:t>
      </w:r>
    </w:p>
    <w:p w14:paraId="4846F88E" w14:textId="77777777" w:rsidR="00913B99" w:rsidRPr="00913B99" w:rsidRDefault="00913B99" w:rsidP="00913B99">
      <w:pPr>
        <w:numPr>
          <w:ilvl w:val="0"/>
          <w:numId w:val="1"/>
        </w:numPr>
      </w:pPr>
      <w:r w:rsidRPr="00913B99">
        <w:t xml:space="preserve">We hold on to everything out of fear of running out. </w:t>
      </w:r>
      <w:r w:rsidRPr="00913B99">
        <w:rPr>
          <w:b/>
          <w:bCs/>
          <w:u w:val="single"/>
        </w:rPr>
        <w:t>Hoarding</w:t>
      </w:r>
      <w:r w:rsidRPr="00913B99">
        <w:tab/>
      </w:r>
    </w:p>
    <w:p w14:paraId="65BA3959" w14:textId="77777777" w:rsidR="00913B99" w:rsidRPr="00913B99" w:rsidRDefault="00913B99" w:rsidP="00913B99">
      <w:pPr>
        <w:numPr>
          <w:ilvl w:val="0"/>
          <w:numId w:val="1"/>
        </w:numPr>
      </w:pPr>
      <w:r w:rsidRPr="00913B99">
        <w:t xml:space="preserve">We overspend and there is nothing left to be generous with. </w:t>
      </w:r>
      <w:r w:rsidRPr="00913B99">
        <w:rPr>
          <w:b/>
          <w:bCs/>
          <w:u w:val="single"/>
        </w:rPr>
        <w:t>Selfishness</w:t>
      </w:r>
    </w:p>
    <w:p w14:paraId="3436FC66" w14:textId="77777777" w:rsidR="00913B99" w:rsidRPr="00913B99" w:rsidRDefault="00913B99" w:rsidP="00913B99">
      <w:pPr>
        <w:numPr>
          <w:ilvl w:val="0"/>
          <w:numId w:val="1"/>
        </w:numPr>
      </w:pPr>
      <w:r w:rsidRPr="00913B99">
        <w:t xml:space="preserve">We compare our situation to others and become discontented with how God has blessed us.  </w:t>
      </w:r>
      <w:r w:rsidRPr="00913B99">
        <w:rPr>
          <w:b/>
          <w:bCs/>
          <w:u w:val="single"/>
        </w:rPr>
        <w:t>Dissatisfaction</w:t>
      </w:r>
      <w:r w:rsidRPr="00913B99">
        <w:rPr>
          <w:b/>
          <w:bCs/>
        </w:rPr>
        <w:t>.</w:t>
      </w:r>
    </w:p>
    <w:p w14:paraId="3C7DB291" w14:textId="77777777" w:rsidR="00913B99" w:rsidRPr="00913B99" w:rsidRDefault="00913B99" w:rsidP="00913B99">
      <w:pPr>
        <w:numPr>
          <w:ilvl w:val="0"/>
          <w:numId w:val="1"/>
        </w:numPr>
      </w:pPr>
      <w:r w:rsidRPr="00913B99">
        <w:t xml:space="preserve">We feel as if someone owes us this or that. </w:t>
      </w:r>
      <w:r w:rsidRPr="00913B99">
        <w:rPr>
          <w:b/>
          <w:bCs/>
          <w:u w:val="single"/>
        </w:rPr>
        <w:t>Entitlement</w:t>
      </w:r>
      <w:r w:rsidRPr="00913B99">
        <w:t xml:space="preserve"> </w:t>
      </w:r>
      <w:r w:rsidRPr="00913B99">
        <w:tab/>
      </w:r>
    </w:p>
    <w:p w14:paraId="2FF73452" w14:textId="07E162F2" w:rsidR="00913B99" w:rsidRDefault="00C11959" w:rsidP="00913B99">
      <w:pPr>
        <w:rPr>
          <w:b/>
          <w:bCs/>
        </w:rPr>
      </w:pPr>
      <w:r w:rsidRPr="0018251F">
        <w:rPr>
          <w:b/>
          <w:bCs/>
        </w:rPr>
        <w:t>John D. Rockefeller</w:t>
      </w:r>
      <w:r w:rsidR="00913B99" w:rsidRPr="00913B99">
        <w:t xml:space="preserve"> was the richest man in the world at one time. I read</w:t>
      </w:r>
      <w:r>
        <w:t xml:space="preserve"> he was </w:t>
      </w:r>
      <w:r w:rsidR="00913B99" w:rsidRPr="00913B99">
        <w:t xml:space="preserve">encouraged to </w:t>
      </w:r>
      <w:r w:rsidR="00913B99" w:rsidRPr="00913B99">
        <w:rPr>
          <w:b/>
          <w:bCs/>
        </w:rPr>
        <w:t>"make as much money as he could</w:t>
      </w:r>
      <w:r w:rsidR="00913B99" w:rsidRPr="00913B99">
        <w:t xml:space="preserve">, and </w:t>
      </w:r>
      <w:r w:rsidR="00913B99" w:rsidRPr="00913B99">
        <w:rPr>
          <w:b/>
          <w:bCs/>
        </w:rPr>
        <w:t>then give away as much as he could"</w:t>
      </w:r>
      <w:r w:rsidR="00913B99" w:rsidRPr="00913B99">
        <w:t xml:space="preserve">. </w:t>
      </w:r>
      <w:r w:rsidR="00913B99">
        <w:t xml:space="preserve"> </w:t>
      </w:r>
      <w:r w:rsidR="00913B99" w:rsidRPr="00913B99">
        <w:t>Later in his life, Rockefeller recalled</w:t>
      </w:r>
      <w:r w:rsidR="0038249B" w:rsidRPr="00C11959">
        <w:rPr>
          <w:b/>
          <w:bCs/>
        </w:rPr>
        <w:t xml:space="preserve">, </w:t>
      </w:r>
      <w:r w:rsidR="00E84A07" w:rsidRPr="00C11959">
        <w:rPr>
          <w:b/>
          <w:bCs/>
        </w:rPr>
        <w:t>"It was at that moment, the financial plan of my life was formed".</w:t>
      </w:r>
      <w:r w:rsidR="00913B99" w:rsidRPr="00913B99">
        <w:t xml:space="preserve"> He considered making money a </w:t>
      </w:r>
      <w:r w:rsidR="00913B99" w:rsidRPr="00913B99">
        <w:rPr>
          <w:b/>
          <w:bCs/>
        </w:rPr>
        <w:t>"God-given gift".</w:t>
      </w:r>
      <w:r w:rsidR="00913B99" w:rsidRPr="00913B99">
        <w:rPr>
          <w:b/>
          <w:bCs/>
        </w:rPr>
        <w:tab/>
      </w:r>
    </w:p>
    <w:p w14:paraId="6C9D96EF" w14:textId="58D679A8" w:rsidR="0018251F" w:rsidRPr="00913B99" w:rsidRDefault="0018251F" w:rsidP="00913B99">
      <w:r>
        <w:rPr>
          <w:b/>
          <w:bCs/>
        </w:rPr>
        <w:t xml:space="preserve">John Wesley </w:t>
      </w:r>
      <w:r w:rsidRPr="0018251F">
        <w:t>was a pastor and hymn writer along with his brother Charles Wesley.  He determined never to waste money on himself so he would have plenty to generously give.</w:t>
      </w:r>
      <w:r>
        <w:rPr>
          <w:b/>
          <w:bCs/>
        </w:rPr>
        <w:t xml:space="preserve">  </w:t>
      </w:r>
    </w:p>
    <w:p w14:paraId="490A595E" w14:textId="37BF8F96" w:rsidR="00913B99" w:rsidRDefault="0038249B" w:rsidP="003F5D0A">
      <w:pPr>
        <w:jc w:val="center"/>
      </w:pPr>
      <w:r>
        <w:rPr>
          <w:noProof/>
        </w:rPr>
        <w:drawing>
          <wp:inline distT="0" distB="0" distL="0" distR="0" wp14:anchorId="77662A0E" wp14:editId="7871AC4D">
            <wp:extent cx="2108288" cy="1002936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21" cy="103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A152E" w14:textId="1C60C727" w:rsidR="00DC6322" w:rsidRDefault="0038249B" w:rsidP="0038249B">
      <w:r>
        <w:t>Our mission is</w:t>
      </w:r>
      <w:r w:rsidR="00927130">
        <w:t>:</w:t>
      </w:r>
      <w:r>
        <w:t xml:space="preserve">  </w:t>
      </w:r>
    </w:p>
    <w:p w14:paraId="4D6CE9A7" w14:textId="37C9DF05" w:rsidR="00DC6322" w:rsidRDefault="0038249B" w:rsidP="0038249B">
      <w:pPr>
        <w:pStyle w:val="ListParagraph"/>
        <w:numPr>
          <w:ilvl w:val="0"/>
          <w:numId w:val="3"/>
        </w:numPr>
      </w:pPr>
      <w:r>
        <w:t xml:space="preserve">to share the good news of the gospel with the lost.  </w:t>
      </w:r>
    </w:p>
    <w:p w14:paraId="51730C55" w14:textId="7382F835" w:rsidR="00DC6322" w:rsidRDefault="0038249B" w:rsidP="0038249B">
      <w:pPr>
        <w:pStyle w:val="ListParagraph"/>
        <w:numPr>
          <w:ilvl w:val="0"/>
          <w:numId w:val="3"/>
        </w:numPr>
      </w:pPr>
      <w:r>
        <w:t xml:space="preserve">help others experience the mercies of the Lord (new every morning).  </w:t>
      </w:r>
    </w:p>
    <w:p w14:paraId="70608A06" w14:textId="3B6ABB22" w:rsidR="0038249B" w:rsidRDefault="00927130" w:rsidP="0038249B">
      <w:pPr>
        <w:pStyle w:val="ListParagraph"/>
        <w:numPr>
          <w:ilvl w:val="0"/>
          <w:numId w:val="3"/>
        </w:numPr>
      </w:pPr>
      <w:r>
        <w:t xml:space="preserve">pray for </w:t>
      </w:r>
      <w:r w:rsidR="0038249B">
        <w:t xml:space="preserve">all to come to repentance.  </w:t>
      </w:r>
    </w:p>
    <w:p w14:paraId="429C0383" w14:textId="77777777" w:rsidR="0038249B" w:rsidRDefault="0038249B" w:rsidP="0038249B">
      <w:r>
        <w:t>Could this be said of you?</w:t>
      </w:r>
    </w:p>
    <w:p w14:paraId="70914096" w14:textId="77777777" w:rsidR="00DC6322" w:rsidRDefault="0038249B" w:rsidP="0038249B">
      <w:pPr>
        <w:pStyle w:val="ListParagraph"/>
        <w:numPr>
          <w:ilvl w:val="0"/>
          <w:numId w:val="4"/>
        </w:numPr>
      </w:pPr>
      <w:r>
        <w:t>Do you wake up with the call to seek and save the lost?</w:t>
      </w:r>
    </w:p>
    <w:p w14:paraId="79648141" w14:textId="77777777" w:rsidR="00DC6322" w:rsidRDefault="0038249B" w:rsidP="0038249B">
      <w:pPr>
        <w:pStyle w:val="ListParagraph"/>
        <w:numPr>
          <w:ilvl w:val="0"/>
          <w:numId w:val="4"/>
        </w:numPr>
      </w:pPr>
      <w:r>
        <w:t>Do you freely give new mercy each day to those God brings across your path?</w:t>
      </w:r>
    </w:p>
    <w:p w14:paraId="10B86C45" w14:textId="1CBD7CBB" w:rsidR="0038249B" w:rsidRDefault="0038249B" w:rsidP="00C53990">
      <w:r>
        <w:t xml:space="preserve">Are you doing all you can to share the light of truth you have been given so that others can find their way to God?  </w:t>
      </w:r>
    </w:p>
    <w:p w14:paraId="69E95054" w14:textId="77777777" w:rsidR="00C53990" w:rsidRDefault="0038249B" w:rsidP="0038249B">
      <w:r w:rsidRPr="00DC6322">
        <w:rPr>
          <w:b/>
          <w:bCs/>
        </w:rPr>
        <w:t>1 Timothy 6:6</w:t>
      </w:r>
      <w:r>
        <w:t xml:space="preserve"> </w:t>
      </w:r>
      <w:r w:rsidRPr="00C53990">
        <w:rPr>
          <w:i/>
          <w:iCs/>
        </w:rPr>
        <w:t>But godliness with contentment is great gain</w:t>
      </w:r>
      <w:r>
        <w:t>.</w:t>
      </w:r>
      <w:r w:rsidR="00DC6322">
        <w:t xml:space="preserve">                                                                     </w:t>
      </w:r>
    </w:p>
    <w:p w14:paraId="4AF42D41" w14:textId="3BEC0E31" w:rsidR="0038249B" w:rsidRPr="00913B99" w:rsidRDefault="0038249B" w:rsidP="0038249B">
      <w:r>
        <w:t xml:space="preserve">Contentment is not found when everything is perfect, but when our eyes are fixed on the One who is perfect.  </w:t>
      </w:r>
    </w:p>
    <w:sectPr w:rsidR="0038249B" w:rsidRPr="00913B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7FF4" w14:textId="77777777" w:rsidR="00903ED2" w:rsidRDefault="00903ED2" w:rsidP="00D57EC3">
      <w:pPr>
        <w:spacing w:after="0" w:line="240" w:lineRule="auto"/>
      </w:pPr>
      <w:r>
        <w:separator/>
      </w:r>
    </w:p>
  </w:endnote>
  <w:endnote w:type="continuationSeparator" w:id="0">
    <w:p w14:paraId="182A5F8D" w14:textId="77777777" w:rsidR="00903ED2" w:rsidRDefault="00903ED2" w:rsidP="00D5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D4E5" w14:textId="77777777" w:rsidR="00903ED2" w:rsidRDefault="00903ED2" w:rsidP="00D57EC3">
      <w:pPr>
        <w:spacing w:after="0" w:line="240" w:lineRule="auto"/>
      </w:pPr>
      <w:r>
        <w:separator/>
      </w:r>
    </w:p>
  </w:footnote>
  <w:footnote w:type="continuationSeparator" w:id="0">
    <w:p w14:paraId="7DDB1A9F" w14:textId="77777777" w:rsidR="00903ED2" w:rsidRDefault="00903ED2" w:rsidP="00D5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EADD" w14:textId="3E280A60" w:rsidR="00D57EC3" w:rsidRDefault="00D57EC3">
    <w:pPr>
      <w:pStyle w:val="Header"/>
    </w:pPr>
    <w:r>
      <w:t>Luke 12 extra verses and notes</w:t>
    </w:r>
  </w:p>
  <w:p w14:paraId="6D807CC8" w14:textId="77777777" w:rsidR="00D57EC3" w:rsidRDefault="00D57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80"/>
    <w:multiLevelType w:val="hybridMultilevel"/>
    <w:tmpl w:val="0C94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7E86"/>
    <w:multiLevelType w:val="hybridMultilevel"/>
    <w:tmpl w:val="6AD8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B48C8"/>
    <w:multiLevelType w:val="hybridMultilevel"/>
    <w:tmpl w:val="DFDE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442E"/>
    <w:multiLevelType w:val="hybridMultilevel"/>
    <w:tmpl w:val="C442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64247">
    <w:abstractNumId w:val="0"/>
  </w:num>
  <w:num w:numId="2" w16cid:durableId="1604649192">
    <w:abstractNumId w:val="2"/>
  </w:num>
  <w:num w:numId="3" w16cid:durableId="846166830">
    <w:abstractNumId w:val="3"/>
  </w:num>
  <w:num w:numId="4" w16cid:durableId="107022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7E"/>
    <w:rsid w:val="00173EB5"/>
    <w:rsid w:val="0018251F"/>
    <w:rsid w:val="0038249B"/>
    <w:rsid w:val="003F5D0A"/>
    <w:rsid w:val="004840C5"/>
    <w:rsid w:val="00903ED2"/>
    <w:rsid w:val="00913B99"/>
    <w:rsid w:val="00927130"/>
    <w:rsid w:val="00A6567E"/>
    <w:rsid w:val="00C11959"/>
    <w:rsid w:val="00C53990"/>
    <w:rsid w:val="00D57EC3"/>
    <w:rsid w:val="00DC6322"/>
    <w:rsid w:val="00E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AA70"/>
  <w15:chartTrackingRefBased/>
  <w15:docId w15:val="{92EB7F6D-E411-43A0-B00F-24FCF3D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EC3"/>
  </w:style>
  <w:style w:type="paragraph" w:styleId="Footer">
    <w:name w:val="footer"/>
    <w:basedOn w:val="Normal"/>
    <w:link w:val="FooterChar"/>
    <w:uiPriority w:val="99"/>
    <w:unhideWhenUsed/>
    <w:rsid w:val="00D5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5</cp:revision>
  <cp:lastPrinted>2022-04-26T14:45:00Z</cp:lastPrinted>
  <dcterms:created xsi:type="dcterms:W3CDTF">2022-04-25T20:20:00Z</dcterms:created>
  <dcterms:modified xsi:type="dcterms:W3CDTF">2022-04-27T09:11:00Z</dcterms:modified>
</cp:coreProperties>
</file>